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7660" w14:textId="77777777" w:rsidR="00021E49" w:rsidRDefault="00AA14E0" w:rsidP="00961C22">
      <w:pPr>
        <w:pStyle w:val="Ttulo1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noProof/>
          <w:sz w:val="40"/>
          <w:szCs w:val="40"/>
        </w:rPr>
        <w:drawing>
          <wp:inline distT="0" distB="0" distL="0" distR="0" wp14:anchorId="3459C279" wp14:editId="7103D7B1">
            <wp:extent cx="847595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C22" w:rsidRPr="00961C22">
        <w:rPr>
          <w:rFonts w:ascii="Bradley Hand ITC" w:hAnsi="Bradley Hand ITC"/>
          <w:b/>
          <w:bCs/>
          <w:sz w:val="40"/>
          <w:szCs w:val="40"/>
        </w:rPr>
        <w:t xml:space="preserve">FORMULARIO DE INSCRICIÓN </w:t>
      </w:r>
    </w:p>
    <w:p w14:paraId="68EA80C1" w14:textId="35AA6E18" w:rsidR="004963D5" w:rsidRPr="00021E49" w:rsidRDefault="00961C22" w:rsidP="00961C22">
      <w:pPr>
        <w:pStyle w:val="Ttulo1"/>
        <w:rPr>
          <w:rFonts w:ascii="Bradley Hand ITC" w:hAnsi="Bradley Hand ITC"/>
          <w:b/>
          <w:bCs/>
        </w:rPr>
      </w:pPr>
      <w:r w:rsidRPr="00021E49">
        <w:rPr>
          <w:rFonts w:ascii="Bradley Hand ITC" w:hAnsi="Bradley Hand ITC"/>
          <w:b/>
          <w:bCs/>
        </w:rPr>
        <w:t>I</w:t>
      </w:r>
      <w:r w:rsidR="00021E49" w:rsidRPr="00021E49">
        <w:rPr>
          <w:rFonts w:ascii="Bradley Hand ITC" w:hAnsi="Bradley Hand ITC"/>
          <w:b/>
          <w:bCs/>
        </w:rPr>
        <w:t>I</w:t>
      </w:r>
      <w:r w:rsidR="00745198">
        <w:rPr>
          <w:rFonts w:ascii="Bradley Hand ITC" w:hAnsi="Bradley Hand ITC"/>
          <w:b/>
          <w:bCs/>
        </w:rPr>
        <w:t>I</w:t>
      </w:r>
      <w:r w:rsidR="00021E49" w:rsidRPr="00021E49">
        <w:rPr>
          <w:rFonts w:ascii="Bradley Hand ITC" w:hAnsi="Bradley Hand ITC"/>
          <w:b/>
          <w:bCs/>
        </w:rPr>
        <w:t xml:space="preserve"> </w:t>
      </w:r>
      <w:r w:rsidRPr="00021E49">
        <w:rPr>
          <w:rFonts w:ascii="Bradley Hand ITC" w:hAnsi="Bradley Hand ITC"/>
          <w:b/>
          <w:bCs/>
        </w:rPr>
        <w:t>TORNEO VILA DE CELANOVA XIMNASIA RITMICA</w:t>
      </w:r>
      <w:r w:rsidR="004E3FBD" w:rsidRPr="00021E49">
        <w:rPr>
          <w:rFonts w:ascii="Bradley Hand ITC" w:hAnsi="Bradley Hand ITC"/>
          <w:b/>
          <w:bCs/>
        </w:rPr>
        <w:t xml:space="preserve">. </w:t>
      </w:r>
    </w:p>
    <w:p w14:paraId="3B170627" w14:textId="01C70EC6" w:rsidR="00961C22" w:rsidRDefault="00961C22" w:rsidP="00961C22"/>
    <w:p w14:paraId="424B633D" w14:textId="5A432316" w:rsidR="00961C22" w:rsidRPr="00021E49" w:rsidRDefault="00961C22" w:rsidP="00961C22">
      <w:pPr>
        <w:pStyle w:val="Textoindependiente"/>
        <w:spacing w:before="591"/>
        <w:ind w:left="363"/>
        <w:rPr>
          <w:rFonts w:asciiTheme="minorHAnsi" w:hAnsiTheme="minorHAnsi" w:cstheme="minorHAnsi"/>
          <w:b/>
          <w:bCs/>
          <w:spacing w:val="93"/>
          <w:sz w:val="32"/>
          <w:szCs w:val="32"/>
        </w:rPr>
      </w:pPr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Nome</w:t>
      </w:r>
      <w:r w:rsidRPr="00021E49">
        <w:rPr>
          <w:rFonts w:asciiTheme="minorHAnsi" w:hAnsiTheme="minorHAnsi" w:cstheme="minorHAnsi"/>
          <w:b/>
          <w:bCs/>
          <w:spacing w:val="93"/>
          <w:sz w:val="32"/>
          <w:szCs w:val="32"/>
        </w:rPr>
        <w:t xml:space="preserve"> </w:t>
      </w:r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do</w:t>
      </w:r>
      <w:r w:rsidRPr="00021E49">
        <w:rPr>
          <w:rFonts w:asciiTheme="minorHAnsi" w:hAnsiTheme="minorHAnsi" w:cstheme="minorHAnsi"/>
          <w:b/>
          <w:bCs/>
          <w:spacing w:val="93"/>
          <w:sz w:val="32"/>
          <w:szCs w:val="32"/>
        </w:rPr>
        <w:t xml:space="preserve"> </w:t>
      </w:r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Clube:</w:t>
      </w:r>
      <w:r w:rsidRPr="00021E49">
        <w:rPr>
          <w:rFonts w:asciiTheme="minorHAnsi" w:hAnsiTheme="minorHAnsi" w:cstheme="minorHAnsi"/>
          <w:b/>
          <w:bCs/>
          <w:spacing w:val="93"/>
          <w:sz w:val="32"/>
          <w:szCs w:val="32"/>
        </w:rPr>
        <w:t xml:space="preserve"> </w:t>
      </w:r>
    </w:p>
    <w:p w14:paraId="139B1C3A" w14:textId="5CA5E466" w:rsidR="00961C22" w:rsidRPr="00021E49" w:rsidRDefault="00961C22" w:rsidP="00961C22">
      <w:pPr>
        <w:pStyle w:val="Textoindependiente"/>
        <w:spacing w:before="76"/>
        <w:ind w:left="360"/>
        <w:rPr>
          <w:rFonts w:asciiTheme="minorHAnsi" w:hAnsiTheme="minorHAnsi" w:cstheme="minorHAnsi"/>
          <w:sz w:val="24"/>
          <w:szCs w:val="24"/>
        </w:rPr>
      </w:pPr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E-Mail:</w:t>
      </w:r>
      <w:r w:rsidR="0016126A" w:rsidRPr="00021E49">
        <w:rPr>
          <w:rFonts w:asciiTheme="minorHAnsi" w:hAnsiTheme="minorHAnsi" w:cstheme="minorHAnsi"/>
          <w:spacing w:val="205"/>
          <w:sz w:val="24"/>
          <w:szCs w:val="24"/>
        </w:rPr>
        <w:t xml:space="preserve"> </w:t>
      </w:r>
    </w:p>
    <w:p w14:paraId="40969D95" w14:textId="633812FD" w:rsidR="00961C22" w:rsidRPr="00021E49" w:rsidRDefault="00961C22" w:rsidP="00961C22">
      <w:pPr>
        <w:pStyle w:val="Textoindependiente"/>
        <w:spacing w:before="77"/>
        <w:ind w:left="366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Localidade</w:t>
      </w:r>
      <w:proofErr w:type="spellEnd"/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:</w:t>
      </w:r>
      <w:r w:rsidR="0016126A"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 xml:space="preserve">  </w:t>
      </w:r>
    </w:p>
    <w:p w14:paraId="6D284607" w14:textId="53F3810D" w:rsidR="00961C22" w:rsidRPr="00021E49" w:rsidRDefault="00961C22" w:rsidP="00961C22">
      <w:pPr>
        <w:pStyle w:val="Textoindependiente"/>
        <w:spacing w:before="77"/>
        <w:ind w:left="315"/>
        <w:rPr>
          <w:rFonts w:asciiTheme="minorHAnsi" w:hAnsiTheme="minorHAnsi" w:cstheme="minorHAnsi"/>
          <w:b/>
          <w:bCs/>
          <w:sz w:val="32"/>
          <w:szCs w:val="32"/>
        </w:rPr>
      </w:pPr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Teléfono</w:t>
      </w:r>
      <w:r w:rsidR="00021E49">
        <w:rPr>
          <w:rFonts w:asciiTheme="minorHAnsi" w:hAnsiTheme="minorHAnsi" w:cstheme="minorHAnsi"/>
          <w:b/>
          <w:bCs/>
          <w:spacing w:val="161"/>
          <w:sz w:val="32"/>
          <w:szCs w:val="32"/>
        </w:rPr>
        <w:t>/</w:t>
      </w:r>
      <w:proofErr w:type="spellStart"/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>Móbil</w:t>
      </w:r>
      <w:proofErr w:type="spellEnd"/>
      <w:r w:rsidRPr="00021E49">
        <w:rPr>
          <w:rFonts w:asciiTheme="minorHAnsi" w:hAnsiTheme="minorHAnsi" w:cstheme="minorHAnsi"/>
          <w:b/>
          <w:bCs/>
          <w:w w:val="65"/>
          <w:sz w:val="32"/>
          <w:szCs w:val="32"/>
        </w:rPr>
        <w:t xml:space="preserve"> de contacto:</w:t>
      </w:r>
      <w:r w:rsidRPr="00021E49">
        <w:rPr>
          <w:rFonts w:asciiTheme="minorHAnsi" w:hAnsiTheme="minorHAnsi" w:cstheme="minorHAnsi"/>
          <w:b/>
          <w:bCs/>
          <w:spacing w:val="161"/>
          <w:sz w:val="32"/>
          <w:szCs w:val="32"/>
        </w:rPr>
        <w:t xml:space="preserve"> </w:t>
      </w:r>
    </w:p>
    <w:p w14:paraId="3D135FC6" w14:textId="450C94AC" w:rsidR="00961C22" w:rsidRPr="00021E49" w:rsidRDefault="00961C22" w:rsidP="00961C22">
      <w:pPr>
        <w:pStyle w:val="Textoindependiente"/>
        <w:spacing w:before="76"/>
        <w:ind w:left="334"/>
        <w:rPr>
          <w:rFonts w:asciiTheme="minorHAnsi" w:hAnsiTheme="minorHAnsi" w:cstheme="minorHAnsi"/>
          <w:b/>
          <w:bCs/>
          <w:w w:val="70"/>
          <w:sz w:val="32"/>
          <w:szCs w:val="32"/>
        </w:rPr>
      </w:pPr>
      <w:proofErr w:type="spellStart"/>
      <w:r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>NºTotal</w:t>
      </w:r>
      <w:proofErr w:type="spellEnd"/>
      <w:r w:rsidRPr="00021E49">
        <w:rPr>
          <w:rFonts w:asciiTheme="minorHAnsi" w:hAnsiTheme="minorHAnsi" w:cstheme="minorHAnsi"/>
          <w:b/>
          <w:bCs/>
          <w:spacing w:val="54"/>
          <w:w w:val="70"/>
          <w:sz w:val="32"/>
          <w:szCs w:val="32"/>
        </w:rPr>
        <w:t xml:space="preserve"> </w:t>
      </w:r>
      <w:proofErr w:type="spellStart"/>
      <w:r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>ximnastas</w:t>
      </w:r>
      <w:proofErr w:type="spellEnd"/>
      <w:r w:rsidRPr="00021E49">
        <w:rPr>
          <w:rFonts w:asciiTheme="minorHAnsi" w:hAnsiTheme="minorHAnsi" w:cstheme="minorHAnsi"/>
          <w:b/>
          <w:bCs/>
          <w:spacing w:val="55"/>
          <w:w w:val="70"/>
          <w:sz w:val="32"/>
          <w:szCs w:val="32"/>
        </w:rPr>
        <w:t xml:space="preserve"> </w:t>
      </w:r>
      <w:r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>inscritas:</w:t>
      </w:r>
      <w:r w:rsidRPr="00021E49">
        <w:rPr>
          <w:rFonts w:asciiTheme="minorHAnsi" w:hAnsiTheme="minorHAnsi" w:cstheme="minorHAnsi"/>
          <w:b/>
          <w:bCs/>
          <w:spacing w:val="55"/>
          <w:w w:val="70"/>
          <w:sz w:val="32"/>
          <w:szCs w:val="32"/>
        </w:rPr>
        <w:t xml:space="preserve"> </w:t>
      </w:r>
      <w:r w:rsidR="0016126A" w:rsidRPr="00021E49">
        <w:rPr>
          <w:rFonts w:asciiTheme="minorHAnsi" w:hAnsiTheme="minorHAnsi" w:cstheme="minorHAnsi"/>
          <w:b/>
          <w:bCs/>
          <w:spacing w:val="55"/>
          <w:w w:val="70"/>
          <w:sz w:val="32"/>
          <w:szCs w:val="32"/>
        </w:rPr>
        <w:t xml:space="preserve"> </w:t>
      </w:r>
    </w:p>
    <w:p w14:paraId="3EFA33B7" w14:textId="0EB0721D" w:rsidR="00961C22" w:rsidRPr="00021E49" w:rsidRDefault="00961C22" w:rsidP="00961C22">
      <w:pPr>
        <w:pStyle w:val="Textoindependiente"/>
        <w:spacing w:before="76"/>
        <w:ind w:left="334"/>
        <w:rPr>
          <w:rFonts w:asciiTheme="minorHAnsi" w:hAnsiTheme="minorHAnsi" w:cstheme="minorHAnsi"/>
          <w:b/>
          <w:bCs/>
          <w:w w:val="70"/>
          <w:sz w:val="32"/>
          <w:szCs w:val="32"/>
        </w:rPr>
      </w:pPr>
      <w:proofErr w:type="spellStart"/>
      <w:r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>Nº</w:t>
      </w:r>
      <w:proofErr w:type="spellEnd"/>
      <w:r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 xml:space="preserve"> de técnicos: </w:t>
      </w:r>
      <w:r w:rsidR="0016126A"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 xml:space="preserve"> </w:t>
      </w:r>
    </w:p>
    <w:p w14:paraId="0382A8D4" w14:textId="22167E08" w:rsidR="00961C22" w:rsidRPr="00021E49" w:rsidRDefault="00961C22" w:rsidP="00143796">
      <w:pPr>
        <w:pStyle w:val="Textoindependiente"/>
        <w:spacing w:before="76"/>
        <w:ind w:left="334"/>
        <w:rPr>
          <w:rFonts w:asciiTheme="minorHAnsi" w:hAnsiTheme="minorHAnsi" w:cstheme="minorHAnsi"/>
          <w:b/>
          <w:bCs/>
          <w:w w:val="70"/>
          <w:sz w:val="32"/>
          <w:szCs w:val="32"/>
        </w:rPr>
      </w:pPr>
      <w:r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 xml:space="preserve">Nome do técnico responsable: </w:t>
      </w:r>
      <w:r w:rsidR="0016126A" w:rsidRPr="00021E49">
        <w:rPr>
          <w:rFonts w:asciiTheme="minorHAnsi" w:hAnsiTheme="minorHAnsi" w:cstheme="minorHAnsi"/>
          <w:b/>
          <w:bCs/>
          <w:w w:val="70"/>
          <w:sz w:val="32"/>
          <w:szCs w:val="32"/>
        </w:rPr>
        <w:t xml:space="preserve">  </w:t>
      </w:r>
    </w:p>
    <w:p w14:paraId="1A801B8E" w14:textId="7C011562" w:rsidR="00961C22" w:rsidRPr="00961C22" w:rsidRDefault="00961C22" w:rsidP="00961C22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CON</w:t>
      </w:r>
      <w:r w:rsidR="00143796">
        <w:rPr>
          <w:rFonts w:ascii="Bradley Hand ITC" w:hAnsi="Bradley Hand ITC" w:cs="Arial"/>
          <w:b/>
          <w:sz w:val="32"/>
          <w:szCs w:val="24"/>
          <w:u w:val="single"/>
        </w:rPr>
        <w:t>X</w:t>
      </w: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UNTO</w:t>
      </w:r>
      <w:r w:rsidR="00021E49">
        <w:rPr>
          <w:rFonts w:ascii="Bradley Hand ITC" w:hAnsi="Bradley Hand ITC" w:cs="Arial"/>
          <w:b/>
          <w:sz w:val="32"/>
          <w:szCs w:val="24"/>
          <w:u w:val="single"/>
        </w:rPr>
        <w:t xml:space="preserve"> ESCOLAR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81"/>
        <w:gridCol w:w="2336"/>
      </w:tblGrid>
      <w:tr w:rsidR="00961C22" w:rsidRPr="00961C22" w14:paraId="117E5B5F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E6AF" w14:textId="4DE69577" w:rsidR="00961C22" w:rsidRPr="00961C22" w:rsidRDefault="00961C22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  <w:r w:rsidR="00021E49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A816" w14:textId="7EE04781" w:rsidR="00961C22" w:rsidRPr="00961C22" w:rsidRDefault="00961C22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</w:t>
            </w:r>
            <w:r w:rsidR="00021E49">
              <w:rPr>
                <w:rFonts w:ascii="Bradley Hand ITC" w:hAnsi="Bradley Hand ITC" w:cs="Arial"/>
                <w:sz w:val="24"/>
                <w:szCs w:val="24"/>
                <w:lang w:val="es-ES"/>
              </w:rPr>
              <w:t>OME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</w:t>
            </w:r>
            <w:r w:rsidR="00021E49">
              <w:rPr>
                <w:rFonts w:ascii="Bradley Hand ITC" w:hAnsi="Bradley Hand ITC" w:cs="Arial"/>
                <w:sz w:val="24"/>
                <w:szCs w:val="24"/>
                <w:lang w:val="es-ES"/>
              </w:rPr>
              <w:t>E APELIDOS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5AB" w14:textId="08451F46" w:rsidR="00961C22" w:rsidRPr="00961C22" w:rsidRDefault="00961C22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  <w:proofErr w:type="spellEnd"/>
          </w:p>
        </w:tc>
      </w:tr>
      <w:tr w:rsidR="00961C22" w14:paraId="4DF0B958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4B8" w14:textId="0C19A44A" w:rsidR="00961C22" w:rsidRDefault="0016126A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    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C13" w14:textId="6EAA089F" w:rsidR="00961C22" w:rsidRDefault="0016126A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       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7ECF" w14:textId="18809D9C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354EAF44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F69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BD6" w14:textId="11907A21" w:rsidR="00961C22" w:rsidRDefault="000A69F6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F87" w14:textId="53199BF3" w:rsidR="00961C22" w:rsidRDefault="000A69F6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</w:t>
            </w:r>
          </w:p>
        </w:tc>
      </w:tr>
      <w:tr w:rsidR="00961C22" w14:paraId="74939CC5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9A6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5E4" w14:textId="05E08665" w:rsidR="00961C22" w:rsidRDefault="000A69F6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BB3" w14:textId="0A2F493F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27D048B3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AFD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BA1" w14:textId="33413A17" w:rsidR="00961C22" w:rsidRDefault="000A69F6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2A8" w14:textId="472FA73A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176DC54D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3A1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811" w14:textId="1D5A7B84" w:rsidR="00961C22" w:rsidRDefault="000A69F6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254" w14:textId="4EC06D58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2E31C961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B12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20B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E67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5AEAD62E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2F8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520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F15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  <w:tr w:rsidR="00961C22" w14:paraId="2A21A845" w14:textId="77777777" w:rsidTr="00961C22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1FD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46C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115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</w:tbl>
    <w:p w14:paraId="1366F9B0" w14:textId="1CFD4142" w:rsidR="00961C22" w:rsidRDefault="00961C22" w:rsidP="00961C22"/>
    <w:p w14:paraId="0AB6F39B" w14:textId="79F42BD4" w:rsidR="00961C22" w:rsidRPr="00961C22" w:rsidRDefault="00961C22" w:rsidP="00961C22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CON</w:t>
      </w:r>
      <w:r w:rsidR="00143796">
        <w:rPr>
          <w:rFonts w:ascii="Bradley Hand ITC" w:hAnsi="Bradley Hand ITC" w:cs="Arial"/>
          <w:b/>
          <w:sz w:val="32"/>
          <w:szCs w:val="24"/>
          <w:u w:val="single"/>
        </w:rPr>
        <w:t>X</w:t>
      </w: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UNTO</w:t>
      </w:r>
      <w:r w:rsidR="00021E49">
        <w:rPr>
          <w:rFonts w:ascii="Bradley Hand ITC" w:hAnsi="Bradley Hand ITC" w:cs="Arial"/>
          <w:b/>
          <w:sz w:val="32"/>
          <w:szCs w:val="24"/>
          <w:u w:val="single"/>
        </w:rPr>
        <w:t xml:space="preserve"> ESCOLAR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81"/>
        <w:gridCol w:w="2336"/>
      </w:tblGrid>
      <w:tr w:rsidR="00961C22" w:rsidRPr="00961C22" w14:paraId="7BBBE232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157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9AA5" w14:textId="3D6B122C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</w:t>
            </w:r>
            <w:r w:rsidR="00021E49">
              <w:rPr>
                <w:rFonts w:ascii="Bradley Hand ITC" w:hAnsi="Bradley Hand ITC" w:cs="Arial"/>
                <w:sz w:val="24"/>
                <w:szCs w:val="24"/>
                <w:lang w:val="es-ES"/>
              </w:rPr>
              <w:t>OME E APELIDOS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5CB9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  <w:proofErr w:type="spellEnd"/>
          </w:p>
        </w:tc>
      </w:tr>
      <w:tr w:rsidR="00961C22" w14:paraId="4652C044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2D2" w14:textId="30ECA8F3" w:rsidR="00961C22" w:rsidRDefault="000A69F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  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976" w14:textId="1F845182" w:rsidR="00961C22" w:rsidRDefault="000A69F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8B6" w14:textId="192B2578" w:rsidR="00961C22" w:rsidRDefault="000A69F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 </w:t>
            </w:r>
          </w:p>
        </w:tc>
      </w:tr>
      <w:tr w:rsidR="00961C22" w14:paraId="2756DD84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E2C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648" w14:textId="3237A0A6" w:rsidR="00961C22" w:rsidRDefault="0054081C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25D" w14:textId="021A32F2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5C4B8107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1B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F11" w14:textId="1B1AD188" w:rsidR="00961C22" w:rsidRDefault="0054081C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87E" w14:textId="42211806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70BB595C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FC7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741" w14:textId="6EE4FDFC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362" w14:textId="0AA37B2C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55424815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88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C6D" w14:textId="61F0937F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718" w14:textId="3CB8FB0F" w:rsidR="00961C22" w:rsidRDefault="0054081C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</w:t>
            </w:r>
          </w:p>
        </w:tc>
      </w:tr>
      <w:tr w:rsidR="00961C22" w14:paraId="6AC62A45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AE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25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90F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7B358F01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2C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49C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DB9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  <w:tr w:rsidR="00961C22" w14:paraId="6F0F2649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089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552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48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</w:tbl>
    <w:p w14:paraId="3ABD496F" w14:textId="333CC265" w:rsidR="00961C22" w:rsidRDefault="00961C22" w:rsidP="00961C22"/>
    <w:p w14:paraId="6DD625C5" w14:textId="2E4C8EC9" w:rsidR="00961C22" w:rsidRPr="00961C22" w:rsidRDefault="00961C22" w:rsidP="00961C22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lastRenderedPageBreak/>
        <w:t>CON</w:t>
      </w:r>
      <w:r w:rsidR="00143796">
        <w:rPr>
          <w:rFonts w:ascii="Bradley Hand ITC" w:hAnsi="Bradley Hand ITC" w:cs="Arial"/>
          <w:b/>
          <w:sz w:val="32"/>
          <w:szCs w:val="24"/>
          <w:u w:val="single"/>
        </w:rPr>
        <w:t>X</w:t>
      </w: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UNTO</w:t>
      </w:r>
      <w:r w:rsidR="00021E49">
        <w:rPr>
          <w:rFonts w:ascii="Bradley Hand ITC" w:hAnsi="Bradley Hand ITC" w:cs="Arial"/>
          <w:b/>
          <w:sz w:val="32"/>
          <w:szCs w:val="24"/>
          <w:u w:val="single"/>
        </w:rPr>
        <w:t xml:space="preserve"> PROMOCIÓN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81"/>
        <w:gridCol w:w="2336"/>
      </w:tblGrid>
      <w:tr w:rsidR="00961C22" w:rsidRPr="00961C22" w14:paraId="071429C6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D726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ABE4" w14:textId="08CCF72A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</w:t>
            </w:r>
            <w:r w:rsidR="00021E49">
              <w:rPr>
                <w:rFonts w:ascii="Bradley Hand ITC" w:hAnsi="Bradley Hand ITC" w:cs="Arial"/>
                <w:sz w:val="24"/>
                <w:szCs w:val="24"/>
                <w:lang w:val="es-ES"/>
              </w:rPr>
              <w:t>OME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</w:t>
            </w:r>
            <w:r w:rsidR="00021E49">
              <w:rPr>
                <w:rFonts w:ascii="Bradley Hand ITC" w:hAnsi="Bradley Hand ITC" w:cs="Arial"/>
                <w:sz w:val="24"/>
                <w:szCs w:val="24"/>
                <w:lang w:val="es-ES"/>
              </w:rPr>
              <w:t>E APELIDOS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108F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  <w:proofErr w:type="spellEnd"/>
          </w:p>
        </w:tc>
      </w:tr>
      <w:tr w:rsidR="00961C22" w14:paraId="0257E92D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305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23C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335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6B83D8C4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C90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00B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AB85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15F06B4B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409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86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830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3C6E0BB5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76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C3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044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415F541E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1C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CA9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02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0D280D57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C3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13C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109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38C598E8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8A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90E7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4A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  <w:tr w:rsidR="00961C22" w14:paraId="623898C9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365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0B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1C2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</w:tbl>
    <w:p w14:paraId="3CFA6A8B" w14:textId="304A33DB" w:rsidR="00961C22" w:rsidRDefault="00961C22" w:rsidP="00961C22"/>
    <w:p w14:paraId="014BE13D" w14:textId="5B2E8EC0" w:rsidR="00961C22" w:rsidRPr="00961C22" w:rsidRDefault="00961C22" w:rsidP="00961C22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CON</w:t>
      </w:r>
      <w:r w:rsidR="00143796">
        <w:rPr>
          <w:rFonts w:ascii="Bradley Hand ITC" w:hAnsi="Bradley Hand ITC" w:cs="Arial"/>
          <w:b/>
          <w:sz w:val="32"/>
          <w:szCs w:val="24"/>
          <w:u w:val="single"/>
        </w:rPr>
        <w:t>X</w:t>
      </w: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UNTO</w:t>
      </w:r>
      <w:r w:rsidR="00021E49">
        <w:rPr>
          <w:rFonts w:ascii="Bradley Hand ITC" w:hAnsi="Bradley Hand ITC" w:cs="Arial"/>
          <w:b/>
          <w:sz w:val="32"/>
          <w:szCs w:val="24"/>
          <w:u w:val="single"/>
        </w:rPr>
        <w:t xml:space="preserve"> PROMOCIÓN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81"/>
        <w:gridCol w:w="2336"/>
      </w:tblGrid>
      <w:tr w:rsidR="00961C22" w:rsidRPr="00961C22" w14:paraId="1A066020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9802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5D12" w14:textId="11E230E9" w:rsidR="00961C22" w:rsidRPr="00961C22" w:rsidRDefault="00021E49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OME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E APELIDOS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4065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  <w:proofErr w:type="spellEnd"/>
          </w:p>
        </w:tc>
      </w:tr>
      <w:tr w:rsidR="00961C22" w14:paraId="49CEB9DF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1C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B57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E5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563C5981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E80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9D9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043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0F822AE5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886C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9E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85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40E51554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0E7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9C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E8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6A51BB5A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5E4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584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30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379E55A3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F8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D9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D280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7DBB8CF5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F9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15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839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  <w:tr w:rsidR="00961C22" w14:paraId="33D9482D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36F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9AF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FE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</w:tbl>
    <w:p w14:paraId="29B4346C" w14:textId="31B2B639" w:rsidR="00961C22" w:rsidRDefault="00961C22" w:rsidP="00961C22"/>
    <w:p w14:paraId="5C4BDF1A" w14:textId="74C12399" w:rsidR="00961C22" w:rsidRPr="00961C22" w:rsidRDefault="00961C22" w:rsidP="00961C22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CON</w:t>
      </w:r>
      <w:r w:rsidR="00143796">
        <w:rPr>
          <w:rFonts w:ascii="Bradley Hand ITC" w:hAnsi="Bradley Hand ITC" w:cs="Arial"/>
          <w:b/>
          <w:sz w:val="32"/>
          <w:szCs w:val="24"/>
          <w:u w:val="single"/>
        </w:rPr>
        <w:t>X</w:t>
      </w: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UNTO</w:t>
      </w:r>
      <w:r w:rsidR="00021E49">
        <w:rPr>
          <w:rFonts w:ascii="Bradley Hand ITC" w:hAnsi="Bradley Hand ITC" w:cs="Arial"/>
          <w:b/>
          <w:sz w:val="32"/>
          <w:szCs w:val="24"/>
          <w:u w:val="single"/>
        </w:rPr>
        <w:t xml:space="preserve"> PREBASE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81"/>
        <w:gridCol w:w="2336"/>
      </w:tblGrid>
      <w:tr w:rsidR="00961C22" w:rsidRPr="00961C22" w14:paraId="6996F863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D191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A1CF" w14:textId="657A85B0" w:rsidR="00961C22" w:rsidRPr="00961C22" w:rsidRDefault="00021E49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OME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E APELIDOS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EE2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  <w:proofErr w:type="spellEnd"/>
          </w:p>
        </w:tc>
      </w:tr>
      <w:tr w:rsidR="00961C22" w14:paraId="7A3470C7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EA92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F7F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0E3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17B266FF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AF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533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33C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0D4E674A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214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10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81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6E85004B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D32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8A3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80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0F7004FE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F95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E87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D35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682CC081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12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DC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C3F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2EF18EED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9FB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1F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C67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  <w:tr w:rsidR="00961C22" w14:paraId="706C2E2E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5F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397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00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</w:tbl>
    <w:p w14:paraId="30057450" w14:textId="0134820B" w:rsidR="00961C22" w:rsidRDefault="00961C22" w:rsidP="00961C22"/>
    <w:p w14:paraId="41C87CC6" w14:textId="2233C0B3" w:rsidR="00961C22" w:rsidRPr="00961C22" w:rsidRDefault="00961C22" w:rsidP="00961C22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CON</w:t>
      </w:r>
      <w:r w:rsidR="00143796">
        <w:rPr>
          <w:rFonts w:ascii="Bradley Hand ITC" w:hAnsi="Bradley Hand ITC" w:cs="Arial"/>
          <w:b/>
          <w:sz w:val="32"/>
          <w:szCs w:val="24"/>
          <w:u w:val="single"/>
        </w:rPr>
        <w:t>X</w:t>
      </w: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UNTO</w:t>
      </w:r>
      <w:r w:rsidR="00021E49">
        <w:rPr>
          <w:rFonts w:ascii="Bradley Hand ITC" w:hAnsi="Bradley Hand ITC" w:cs="Arial"/>
          <w:b/>
          <w:sz w:val="32"/>
          <w:szCs w:val="24"/>
          <w:u w:val="single"/>
        </w:rPr>
        <w:t xml:space="preserve"> PREBASE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81"/>
        <w:gridCol w:w="2336"/>
      </w:tblGrid>
      <w:tr w:rsidR="00961C22" w:rsidRPr="00961C22" w14:paraId="1D7F47C0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8435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BBA5" w14:textId="2CDB4590" w:rsidR="00961C22" w:rsidRPr="00961C22" w:rsidRDefault="00021E49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OME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E APELIDOS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357" w14:textId="77777777" w:rsidR="00961C22" w:rsidRPr="00961C22" w:rsidRDefault="00961C22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  <w:proofErr w:type="spellEnd"/>
          </w:p>
        </w:tc>
      </w:tr>
      <w:tr w:rsidR="00961C22" w14:paraId="34D5AA7C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DB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65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788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247A7566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FE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7D2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58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628CC54D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D4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53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64C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0B7CB055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70E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621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C3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0E792454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424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9D0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724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036E5F9D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4EB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35F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1D8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1B24F7B7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BFA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A86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550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  <w:tr w:rsidR="00961C22" w14:paraId="31B51626" w14:textId="77777777" w:rsidTr="0033409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F4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32D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5E5" w14:textId="77777777" w:rsidR="00961C22" w:rsidRDefault="00961C22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</w:rPr>
            </w:pPr>
          </w:p>
        </w:tc>
      </w:tr>
    </w:tbl>
    <w:p w14:paraId="57226D88" w14:textId="08CC0803" w:rsidR="00961C22" w:rsidRPr="00961C22" w:rsidRDefault="00961C22" w:rsidP="00961C22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lastRenderedPageBreak/>
        <w:t>INDIVIDUAL (escolar)</w:t>
      </w:r>
    </w:p>
    <w:p w14:paraId="5ED0D90A" w14:textId="77777777" w:rsidR="00961C22" w:rsidRPr="00961C22" w:rsidRDefault="00961C22" w:rsidP="00961C22">
      <w:pPr>
        <w:jc w:val="both"/>
        <w:rPr>
          <w:rFonts w:ascii="Bradley Hand ITC" w:hAnsi="Bradley Hand ITC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110"/>
        <w:gridCol w:w="2262"/>
      </w:tblGrid>
      <w:tr w:rsidR="00961C22" w:rsidRPr="00961C22" w14:paraId="45CCC6BF" w14:textId="77777777" w:rsidTr="00961C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3E49" w14:textId="77777777" w:rsidR="00961C22" w:rsidRPr="00961C22" w:rsidRDefault="00961C22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2E58" w14:textId="126871A9" w:rsidR="00961C22" w:rsidRPr="00961C22" w:rsidRDefault="00961C22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NOME </w:t>
            </w:r>
            <w:r w:rsidR="00143796">
              <w:rPr>
                <w:rFonts w:ascii="Bradley Hand ITC" w:hAnsi="Bradley Hand ITC" w:cs="Arial"/>
                <w:sz w:val="24"/>
                <w:szCs w:val="24"/>
                <w:lang w:val="es-ES"/>
              </w:rPr>
              <w:t>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APELIDOS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A5D0" w14:textId="4459BD15" w:rsidR="00961C22" w:rsidRPr="00961C22" w:rsidRDefault="00961C22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LICEN</w:t>
            </w:r>
            <w:r w:rsidR="00143796"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  <w:proofErr w:type="spellEnd"/>
          </w:p>
        </w:tc>
      </w:tr>
      <w:tr w:rsidR="00961C22" w14:paraId="4495DB1B" w14:textId="77777777" w:rsidTr="00961C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157" w14:textId="6142AE87" w:rsidR="00961C22" w:rsidRDefault="0054081C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C48" w14:textId="562E675B" w:rsidR="00961C22" w:rsidRDefault="0054081C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2A8" w14:textId="269960C6" w:rsidR="00961C22" w:rsidRDefault="0054081C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</w:t>
            </w:r>
          </w:p>
        </w:tc>
      </w:tr>
      <w:tr w:rsidR="00961C22" w14:paraId="5FDCBBC8" w14:textId="77777777" w:rsidTr="00961C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DDD" w14:textId="53EDB4EC" w:rsidR="00961C22" w:rsidRDefault="0054081C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612" w14:textId="4D3FE0A1" w:rsidR="00961C22" w:rsidRDefault="0054081C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  <w:r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  <w:t xml:space="preserve">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1C4" w14:textId="65224F10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78C00E90" w14:textId="77777777" w:rsidTr="00961C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E9C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02E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F75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18C92706" w14:textId="77777777" w:rsidTr="00961C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9F4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85C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87E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961C22" w14:paraId="723B6171" w14:textId="77777777" w:rsidTr="00961C2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E35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DD4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A2F" w14:textId="77777777" w:rsidR="00961C22" w:rsidRDefault="00961C22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</w:tbl>
    <w:p w14:paraId="566D7FB1" w14:textId="24B0A1CF" w:rsidR="00961C22" w:rsidRDefault="00961C22" w:rsidP="00961C22"/>
    <w:p w14:paraId="4C8D97E4" w14:textId="057807FA" w:rsidR="00143796" w:rsidRPr="00961C22" w:rsidRDefault="00143796" w:rsidP="00143796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t>INDIVIDUAL (promoción)</w:t>
      </w:r>
    </w:p>
    <w:p w14:paraId="6F08D241" w14:textId="77777777" w:rsidR="00143796" w:rsidRPr="00961C22" w:rsidRDefault="00143796" w:rsidP="00143796">
      <w:pPr>
        <w:jc w:val="both"/>
        <w:rPr>
          <w:rFonts w:ascii="Bradley Hand ITC" w:hAnsi="Bradley Hand ITC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110"/>
        <w:gridCol w:w="2262"/>
      </w:tblGrid>
      <w:tr w:rsidR="00143796" w:rsidRPr="00961C22" w14:paraId="77408924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BF1" w14:textId="77777777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EC9" w14:textId="4EB88386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NOME 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APELIDOS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D83" w14:textId="4822B74B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</w:p>
        </w:tc>
      </w:tr>
      <w:tr w:rsidR="00143796" w14:paraId="1A7D9A69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258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B9D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EEDF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595B49E6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66DD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62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A10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536E8911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E57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4A9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B96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3BEE888A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745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098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87C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14D073DA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884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1DA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020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</w:tbl>
    <w:p w14:paraId="273C3A19" w14:textId="1BF93F26" w:rsidR="00143796" w:rsidRDefault="00143796" w:rsidP="00961C22"/>
    <w:p w14:paraId="2A1BBFBF" w14:textId="1291F5BD" w:rsidR="00143796" w:rsidRPr="00961C22" w:rsidRDefault="00143796" w:rsidP="00143796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 w:rsidRPr="00961C22">
        <w:rPr>
          <w:rFonts w:ascii="Bradley Hand ITC" w:hAnsi="Bradley Hand ITC" w:cs="Arial"/>
          <w:b/>
          <w:sz w:val="32"/>
          <w:szCs w:val="24"/>
          <w:u w:val="single"/>
        </w:rPr>
        <w:t xml:space="preserve">INDIVIDUAL </w:t>
      </w:r>
      <w:proofErr w:type="gramStart"/>
      <w:r w:rsidRPr="00961C22">
        <w:rPr>
          <w:rFonts w:ascii="Bradley Hand ITC" w:hAnsi="Bradley Hand ITC" w:cs="Arial"/>
          <w:b/>
          <w:sz w:val="32"/>
          <w:szCs w:val="24"/>
          <w:u w:val="single"/>
        </w:rPr>
        <w:t xml:space="preserve">( </w:t>
      </w:r>
      <w:proofErr w:type="spellStart"/>
      <w:r w:rsidRPr="00961C22">
        <w:rPr>
          <w:rFonts w:ascii="Bradley Hand ITC" w:hAnsi="Bradley Hand ITC" w:cs="Arial"/>
          <w:b/>
          <w:sz w:val="32"/>
          <w:szCs w:val="24"/>
          <w:u w:val="single"/>
        </w:rPr>
        <w:t>prebase</w:t>
      </w:r>
      <w:proofErr w:type="spellEnd"/>
      <w:proofErr w:type="gramEnd"/>
      <w:r w:rsidRPr="00961C22">
        <w:rPr>
          <w:rFonts w:ascii="Bradley Hand ITC" w:hAnsi="Bradley Hand ITC" w:cs="Arial"/>
          <w:b/>
          <w:sz w:val="32"/>
          <w:szCs w:val="24"/>
          <w:u w:val="single"/>
        </w:rPr>
        <w:t>)</w:t>
      </w:r>
    </w:p>
    <w:p w14:paraId="0597DCE7" w14:textId="77777777" w:rsidR="00143796" w:rsidRPr="00961C22" w:rsidRDefault="00143796" w:rsidP="00143796">
      <w:pPr>
        <w:jc w:val="both"/>
        <w:rPr>
          <w:rFonts w:ascii="Bradley Hand ITC" w:hAnsi="Bradley Hand ITC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4110"/>
        <w:gridCol w:w="2262"/>
      </w:tblGrid>
      <w:tr w:rsidR="00143796" w:rsidRPr="00961C22" w14:paraId="1AD2025F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4D94" w14:textId="77777777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016E" w14:textId="61A9BCED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NOMBRE 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E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APELIDOS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AA8E" w14:textId="1F5FE8ED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</w:p>
        </w:tc>
      </w:tr>
      <w:tr w:rsidR="00143796" w14:paraId="05CB4916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8DD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6B4E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879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75B27E7A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D46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CDAE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197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49ECA486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F93E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128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902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1724A28B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782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CFF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A60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6C36303A" w14:textId="77777777" w:rsidTr="0033409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4C7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EAC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102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</w:tbl>
    <w:p w14:paraId="43F85D2F" w14:textId="75E50D7D" w:rsidR="00143796" w:rsidRDefault="00143796" w:rsidP="00961C22"/>
    <w:p w14:paraId="08EC07A6" w14:textId="19C44B0D" w:rsidR="00143796" w:rsidRPr="00961C22" w:rsidRDefault="00143796" w:rsidP="00143796">
      <w:pPr>
        <w:jc w:val="center"/>
        <w:rPr>
          <w:rFonts w:ascii="Bradley Hand ITC" w:hAnsi="Bradley Hand ITC" w:cs="Arial"/>
          <w:b/>
          <w:sz w:val="32"/>
          <w:szCs w:val="24"/>
          <w:u w:val="single"/>
        </w:rPr>
      </w:pPr>
      <w:r>
        <w:rPr>
          <w:rFonts w:ascii="Bradley Hand ITC" w:hAnsi="Bradley Hand ITC" w:cs="Arial"/>
          <w:b/>
          <w:sz w:val="32"/>
          <w:szCs w:val="24"/>
          <w:u w:val="single"/>
        </w:rPr>
        <w:t>Técnicos</w:t>
      </w:r>
    </w:p>
    <w:p w14:paraId="61EE2646" w14:textId="77777777" w:rsidR="00143796" w:rsidRPr="00961C22" w:rsidRDefault="00143796" w:rsidP="00143796">
      <w:pPr>
        <w:jc w:val="both"/>
        <w:rPr>
          <w:rFonts w:ascii="Bradley Hand ITC" w:hAnsi="Bradley Hand ITC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10"/>
        <w:gridCol w:w="2262"/>
      </w:tblGrid>
      <w:tr w:rsidR="00143796" w:rsidRPr="00961C22" w14:paraId="75F208E0" w14:textId="77777777" w:rsidTr="0033409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BCF8" w14:textId="3503F828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gram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NOME 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E</w:t>
            </w:r>
            <w:proofErr w:type="gramEnd"/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APELIDOS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69C8" w14:textId="0D7486FB" w:rsidR="00143796" w:rsidRPr="00961C22" w:rsidRDefault="00143796" w:rsidP="0033409E">
            <w:pPr>
              <w:jc w:val="center"/>
              <w:rPr>
                <w:rFonts w:ascii="Bradley Hand ITC" w:hAnsi="Bradley Hand ITC" w:cs="Arial"/>
                <w:sz w:val="24"/>
                <w:szCs w:val="24"/>
                <w:lang w:val="es-ES"/>
              </w:rPr>
            </w:pPr>
            <w:proofErr w:type="spellStart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Nº</w:t>
            </w:r>
            <w:proofErr w:type="spellEnd"/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 xml:space="preserve"> DE LICEN</w:t>
            </w:r>
            <w:r>
              <w:rPr>
                <w:rFonts w:ascii="Bradley Hand ITC" w:hAnsi="Bradley Hand ITC" w:cs="Arial"/>
                <w:sz w:val="24"/>
                <w:szCs w:val="24"/>
                <w:lang w:val="es-ES"/>
              </w:rPr>
              <w:t>Z</w:t>
            </w:r>
            <w:r w:rsidRPr="00961C22">
              <w:rPr>
                <w:rFonts w:ascii="Bradley Hand ITC" w:hAnsi="Bradley Hand ITC" w:cs="Arial"/>
                <w:sz w:val="24"/>
                <w:szCs w:val="24"/>
                <w:lang w:val="es-ES"/>
              </w:rPr>
              <w:t>A</w:t>
            </w:r>
          </w:p>
        </w:tc>
      </w:tr>
      <w:tr w:rsidR="00143796" w14:paraId="3B2377C5" w14:textId="77777777" w:rsidTr="0033409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960" w14:textId="649C90AD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7DE" w14:textId="65673328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3A8B54B4" w14:textId="77777777" w:rsidTr="0033409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639" w14:textId="70400F6C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7CC" w14:textId="43227E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5518D304" w14:textId="77777777" w:rsidTr="0033409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FF2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044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5C1289D2" w14:textId="77777777" w:rsidTr="0033409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8858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0F2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  <w:tr w:rsidR="00143796" w14:paraId="167FF81D" w14:textId="77777777" w:rsidTr="0033409E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F7E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26F" w14:textId="77777777" w:rsidR="00143796" w:rsidRDefault="00143796" w:rsidP="0033409E">
            <w:pPr>
              <w:jc w:val="both"/>
              <w:rPr>
                <w:rFonts w:ascii="Bell MT" w:hAnsi="Bell MT" w:cs="Arial"/>
                <w:sz w:val="24"/>
                <w:szCs w:val="24"/>
                <w:u w:val="single"/>
                <w:lang w:val="es-ES"/>
              </w:rPr>
            </w:pPr>
          </w:p>
        </w:tc>
      </w:tr>
    </w:tbl>
    <w:p w14:paraId="6F436E51" w14:textId="054F4AA9" w:rsidR="00143796" w:rsidRDefault="00143796" w:rsidP="00961C22"/>
    <w:p w14:paraId="4DEFED97" w14:textId="4A138C59" w:rsidR="00143796" w:rsidRPr="00961C22" w:rsidRDefault="00143796" w:rsidP="00961C22">
      <w:r>
        <w:rPr>
          <w:rFonts w:ascii="Bradley Hand ITC" w:hAnsi="Bradley Hand ITC"/>
          <w:b/>
          <w:bCs/>
          <w:noProof/>
          <w:sz w:val="40"/>
          <w:szCs w:val="40"/>
        </w:rPr>
        <w:drawing>
          <wp:inline distT="0" distB="0" distL="0" distR="0" wp14:anchorId="3B424609" wp14:editId="1378A0E8">
            <wp:extent cx="571500" cy="5908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68" cy="60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C15">
        <w:t xml:space="preserve">          </w:t>
      </w:r>
      <w:r w:rsidR="00742C15">
        <w:rPr>
          <w:rFonts w:ascii="Bradley Hand ITC" w:hAnsi="Bradley Hand ITC"/>
          <w:noProof/>
          <w:color w:val="FFFFFF"/>
        </w:rPr>
        <w:drawing>
          <wp:inline distT="0" distB="0" distL="0" distR="0" wp14:anchorId="0341B2F2" wp14:editId="01595A07">
            <wp:extent cx="1395174" cy="590550"/>
            <wp:effectExtent l="0" t="0" r="0" b="0"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581" cy="59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614">
        <w:t xml:space="preserve">  </w:t>
      </w:r>
      <w:r w:rsidR="00674614">
        <w:rPr>
          <w:noProof/>
        </w:rPr>
        <w:drawing>
          <wp:inline distT="0" distB="0" distL="0" distR="0" wp14:anchorId="5DE56389" wp14:editId="15B1BFAE">
            <wp:extent cx="933341" cy="266700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359" cy="30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614">
        <w:rPr>
          <w:noProof/>
        </w:rPr>
        <w:drawing>
          <wp:inline distT="0" distB="0" distL="0" distR="0" wp14:anchorId="66BDE532" wp14:editId="30687A1C">
            <wp:extent cx="789527" cy="3048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71" cy="30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614">
        <w:rPr>
          <w:noProof/>
        </w:rPr>
        <w:drawing>
          <wp:inline distT="0" distB="0" distL="0" distR="0" wp14:anchorId="60DC9D98" wp14:editId="2459AB24">
            <wp:extent cx="722133" cy="330200"/>
            <wp:effectExtent l="0" t="0" r="190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33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796" w:rsidRPr="00961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A3"/>
    <w:rsid w:val="00021E49"/>
    <w:rsid w:val="000A69F6"/>
    <w:rsid w:val="00143796"/>
    <w:rsid w:val="0016126A"/>
    <w:rsid w:val="004963D5"/>
    <w:rsid w:val="004E3FBD"/>
    <w:rsid w:val="0054081C"/>
    <w:rsid w:val="005A31A3"/>
    <w:rsid w:val="00674614"/>
    <w:rsid w:val="00742C15"/>
    <w:rsid w:val="00745198"/>
    <w:rsid w:val="00961C22"/>
    <w:rsid w:val="00AA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0D2F"/>
  <w15:chartTrackingRefBased/>
  <w15:docId w15:val="{879B5F30-A5BE-4FBC-AAE9-F1731B9D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61C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61C22"/>
    <w:rPr>
      <w:rFonts w:ascii="Trebuchet MS" w:eastAsia="Trebuchet MS" w:hAnsi="Trebuchet MS" w:cs="Trebuchet MS"/>
      <w:sz w:val="36"/>
      <w:szCs w:val="36"/>
    </w:rPr>
  </w:style>
  <w:style w:type="table" w:styleId="Tablaconcuadrcula">
    <w:name w:val="Table Grid"/>
    <w:basedOn w:val="Tablanormal"/>
    <w:uiPriority w:val="59"/>
    <w:rsid w:val="00961C2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2025-02-26T12:16:00Z</dcterms:created>
  <dcterms:modified xsi:type="dcterms:W3CDTF">2025-02-26T12:16:00Z</dcterms:modified>
</cp:coreProperties>
</file>